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5940" w14:textId="77777777" w:rsidR="00A90441" w:rsidRDefault="00153639">
      <w:pPr>
        <w:spacing w:after="0" w:line="259" w:lineRule="auto"/>
        <w:ind w:left="384" w:firstLine="0"/>
        <w:jc w:val="left"/>
      </w:pPr>
      <w:r>
        <w:rPr>
          <w:rFonts w:ascii="Arial" w:eastAsia="Arial" w:hAnsi="Arial" w:cs="Arial"/>
          <w:i w:val="0"/>
          <w:sz w:val="24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i w:val="0"/>
        </w:rPr>
        <w:t xml:space="preserve">Drawsko Pom., dnia ………………………… </w:t>
      </w:r>
    </w:p>
    <w:p w14:paraId="1C978452" w14:textId="77777777" w:rsidR="00C070F0" w:rsidRDefault="00153639" w:rsidP="0058593E">
      <w:pPr>
        <w:spacing w:after="4" w:line="250" w:lineRule="auto"/>
        <w:ind w:left="-15" w:firstLine="0"/>
        <w:rPr>
          <w:rFonts w:ascii="Arial" w:eastAsia="Arial" w:hAnsi="Arial" w:cs="Arial"/>
          <w:b/>
          <w:i w:val="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9CDE8A" wp14:editId="2B0A69BE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036320" cy="990600"/>
            <wp:effectExtent l="0" t="0" r="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3E">
        <w:rPr>
          <w:rFonts w:ascii="Arial" w:eastAsia="Arial" w:hAnsi="Arial" w:cs="Arial"/>
          <w:b/>
          <w:i w:val="0"/>
          <w:sz w:val="24"/>
        </w:rPr>
        <w:t xml:space="preserve">                                </w:t>
      </w:r>
      <w:r w:rsidR="00C070F0">
        <w:rPr>
          <w:rFonts w:ascii="Arial" w:eastAsia="Arial" w:hAnsi="Arial" w:cs="Arial"/>
          <w:b/>
          <w:i w:val="0"/>
          <w:sz w:val="24"/>
        </w:rPr>
        <w:t xml:space="preserve">                 </w:t>
      </w:r>
    </w:p>
    <w:p w14:paraId="503A45B5" w14:textId="77777777" w:rsidR="00C070F0" w:rsidRDefault="00C070F0" w:rsidP="00C070F0">
      <w:pPr>
        <w:spacing w:after="4" w:line="250" w:lineRule="auto"/>
        <w:ind w:left="-15" w:firstLine="0"/>
        <w:jc w:val="left"/>
        <w:rPr>
          <w:rFonts w:ascii="Arial" w:eastAsia="Arial" w:hAnsi="Arial" w:cs="Arial"/>
          <w:b/>
          <w:i w:val="0"/>
          <w:sz w:val="24"/>
        </w:rPr>
      </w:pPr>
      <w:r>
        <w:rPr>
          <w:rFonts w:ascii="Arial" w:eastAsia="Arial" w:hAnsi="Arial" w:cs="Arial"/>
          <w:b/>
          <w:i w:val="0"/>
          <w:sz w:val="24"/>
        </w:rPr>
        <w:t xml:space="preserve">                                                      </w:t>
      </w:r>
    </w:p>
    <w:p w14:paraId="647004FA" w14:textId="77777777" w:rsidR="00C070F0" w:rsidRDefault="00C070F0" w:rsidP="00C070F0">
      <w:pPr>
        <w:spacing w:after="4" w:line="250" w:lineRule="auto"/>
        <w:ind w:left="-15" w:firstLine="0"/>
        <w:jc w:val="left"/>
        <w:rPr>
          <w:rFonts w:ascii="Arial" w:eastAsia="Arial" w:hAnsi="Arial" w:cs="Arial"/>
          <w:b/>
          <w:i w:val="0"/>
          <w:sz w:val="24"/>
        </w:rPr>
      </w:pPr>
    </w:p>
    <w:p w14:paraId="1FBEEE1A" w14:textId="669104BF" w:rsidR="00A90441" w:rsidRDefault="00153639" w:rsidP="00C070F0">
      <w:pPr>
        <w:spacing w:after="4" w:line="250" w:lineRule="auto"/>
        <w:ind w:left="-15" w:firstLine="0"/>
        <w:jc w:val="center"/>
      </w:pPr>
      <w:r>
        <w:rPr>
          <w:rFonts w:ascii="Arial" w:eastAsia="Arial" w:hAnsi="Arial" w:cs="Arial"/>
          <w:b/>
          <w:i w:val="0"/>
          <w:sz w:val="24"/>
        </w:rPr>
        <w:t>WNIOSEK O PRZYJĘCIE UCZNIA</w:t>
      </w:r>
    </w:p>
    <w:p w14:paraId="4D0D8005" w14:textId="77777777" w:rsidR="00C070F0" w:rsidRDefault="00153639" w:rsidP="00C070F0">
      <w:pPr>
        <w:spacing w:after="4" w:line="250" w:lineRule="auto"/>
        <w:ind w:left="3683" w:hanging="2984"/>
        <w:jc w:val="center"/>
        <w:rPr>
          <w:rFonts w:ascii="Arial" w:eastAsia="Arial" w:hAnsi="Arial" w:cs="Arial"/>
          <w:b/>
          <w:i w:val="0"/>
          <w:sz w:val="24"/>
        </w:rPr>
      </w:pPr>
      <w:r>
        <w:rPr>
          <w:rFonts w:ascii="Arial" w:eastAsia="Arial" w:hAnsi="Arial" w:cs="Arial"/>
          <w:b/>
          <w:i w:val="0"/>
          <w:sz w:val="24"/>
        </w:rPr>
        <w:t xml:space="preserve">DO SZKOŁY PODSTAWOWEJ NR 1 IM. MAJORA HENRYKA SUCHARSKIEGO        </w:t>
      </w:r>
    </w:p>
    <w:p w14:paraId="5D07C28F" w14:textId="293E108B" w:rsidR="00CF1506" w:rsidRDefault="00153639" w:rsidP="00C070F0">
      <w:pPr>
        <w:spacing w:after="4" w:line="250" w:lineRule="auto"/>
        <w:ind w:left="3683" w:hanging="2984"/>
        <w:jc w:val="center"/>
        <w:rPr>
          <w:rFonts w:ascii="Arial" w:eastAsia="Arial" w:hAnsi="Arial" w:cs="Arial"/>
          <w:b/>
          <w:i w:val="0"/>
          <w:sz w:val="24"/>
        </w:rPr>
      </w:pPr>
      <w:r>
        <w:rPr>
          <w:rFonts w:ascii="Arial" w:eastAsia="Arial" w:hAnsi="Arial" w:cs="Arial"/>
          <w:b/>
          <w:i w:val="0"/>
          <w:sz w:val="24"/>
        </w:rPr>
        <w:t>W DRAWSKU POMORSKIM</w:t>
      </w:r>
    </w:p>
    <w:p w14:paraId="5FE9D16A" w14:textId="4640AF26" w:rsidR="00A90441" w:rsidRPr="00CF1506" w:rsidRDefault="00C070F0" w:rsidP="00C070F0">
      <w:pPr>
        <w:spacing w:after="4" w:line="250" w:lineRule="auto"/>
        <w:ind w:left="3683" w:hanging="2984"/>
        <w:jc w:val="left"/>
        <w:rPr>
          <w:color w:val="FF0000"/>
        </w:rPr>
      </w:pPr>
      <w:r>
        <w:rPr>
          <w:rFonts w:ascii="Arial" w:eastAsia="Arial" w:hAnsi="Arial" w:cs="Arial"/>
          <w:b/>
          <w:i w:val="0"/>
          <w:color w:val="FF0000"/>
          <w:sz w:val="24"/>
        </w:rPr>
        <w:t xml:space="preserve">                                                      </w:t>
      </w:r>
      <w:r w:rsidR="00CF1506" w:rsidRPr="00CF1506">
        <w:rPr>
          <w:rFonts w:ascii="Arial" w:eastAsia="Arial" w:hAnsi="Arial" w:cs="Arial"/>
          <w:b/>
          <w:i w:val="0"/>
          <w:color w:val="FF0000"/>
          <w:sz w:val="24"/>
        </w:rPr>
        <w:t>( spoza obwodu)</w:t>
      </w:r>
    </w:p>
    <w:p w14:paraId="2813C838" w14:textId="77777777" w:rsidR="00A90441" w:rsidRDefault="00153639">
      <w:pPr>
        <w:spacing w:after="0" w:line="259" w:lineRule="auto"/>
        <w:ind w:left="1712" w:firstLine="0"/>
        <w:jc w:val="left"/>
      </w:pPr>
      <w:r>
        <w:rPr>
          <w:rFonts w:ascii="Arial" w:eastAsia="Arial" w:hAnsi="Arial" w:cs="Arial"/>
          <w:b/>
          <w:i w:val="0"/>
          <w:color w:val="FF0000"/>
          <w:sz w:val="24"/>
        </w:rPr>
        <w:t xml:space="preserve">      (UWAGA! Wniosek należy wypełnić drukowanymi literami) </w:t>
      </w:r>
    </w:p>
    <w:p w14:paraId="19F4D7B9" w14:textId="77777777" w:rsidR="00A90441" w:rsidRDefault="00153639">
      <w:pPr>
        <w:spacing w:after="16" w:line="259" w:lineRule="auto"/>
        <w:ind w:left="0" w:firstLine="0"/>
        <w:jc w:val="left"/>
      </w:pPr>
      <w:r>
        <w:rPr>
          <w:rFonts w:ascii="Arial" w:eastAsia="Arial" w:hAnsi="Arial" w:cs="Arial"/>
          <w:b/>
          <w:i w:val="0"/>
        </w:rPr>
        <w:t xml:space="preserve">                                                                                                                                                                         </w:t>
      </w:r>
    </w:p>
    <w:p w14:paraId="6104A3B4" w14:textId="0AAF80FC" w:rsidR="00A90441" w:rsidRDefault="00153639" w:rsidP="0058593E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  <w:i w:val="0"/>
        </w:rPr>
        <w:t>DANE OBOWIĄZKOWE</w:t>
      </w:r>
    </w:p>
    <w:tbl>
      <w:tblPr>
        <w:tblStyle w:val="TableGrid"/>
        <w:tblW w:w="10608" w:type="dxa"/>
        <w:tblInd w:w="-108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5305"/>
        <w:gridCol w:w="1524"/>
        <w:gridCol w:w="708"/>
        <w:gridCol w:w="3071"/>
      </w:tblGrid>
      <w:tr w:rsidR="00430436" w14:paraId="1FFEC5DB" w14:textId="77777777" w:rsidTr="00454B38">
        <w:trPr>
          <w:trHeight w:val="326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B63" w14:textId="2D603EB9" w:rsidR="00430436" w:rsidRPr="00C070F0" w:rsidRDefault="00430436" w:rsidP="0058593E">
            <w:pPr>
              <w:spacing w:after="0" w:line="259" w:lineRule="auto"/>
              <w:ind w:left="108" w:firstLine="0"/>
              <w:jc w:val="center"/>
              <w:rPr>
                <w:bCs/>
              </w:rPr>
            </w:pPr>
            <w:r w:rsidRPr="00C070F0">
              <w:rPr>
                <w:rFonts w:ascii="Arial" w:eastAsia="Arial" w:hAnsi="Arial" w:cs="Arial"/>
                <w:bCs/>
                <w:i w:val="0"/>
                <w:sz w:val="24"/>
              </w:rPr>
              <w:t>DANE DZIECKA</w:t>
            </w:r>
          </w:p>
        </w:tc>
      </w:tr>
      <w:tr w:rsidR="00A90441" w14:paraId="15BE321B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2194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506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1E0CA0D2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F114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59BE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50B2B7DB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71D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Drugie 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A0AC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03A56E50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06F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Data urodzenia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1766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04816EFA" w14:textId="77777777">
        <w:trPr>
          <w:trHeight w:val="327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6C2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Miejsce urodzenia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D6B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61C4636C" w14:textId="77777777">
        <w:trPr>
          <w:trHeight w:val="64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1CC6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Adres zamieszkania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B5D" w14:textId="77777777" w:rsidR="00A90441" w:rsidRDefault="00153639">
            <w:pPr>
              <w:spacing w:after="21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14:paraId="63AF93C2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206B3C85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C3E2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Pesel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5C5D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58593E" w14:paraId="0ABD8446" w14:textId="77777777" w:rsidTr="00670941">
        <w:trPr>
          <w:trHeight w:val="326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B550" w14:textId="6BEE1F84" w:rsidR="0058593E" w:rsidRPr="00C070F0" w:rsidRDefault="0058593E" w:rsidP="0058593E">
            <w:pPr>
              <w:spacing w:after="0" w:line="259" w:lineRule="auto"/>
              <w:ind w:left="108" w:firstLine="0"/>
              <w:jc w:val="center"/>
              <w:rPr>
                <w:bCs/>
              </w:rPr>
            </w:pPr>
            <w:r w:rsidRPr="00C070F0">
              <w:rPr>
                <w:rFonts w:ascii="Arial" w:eastAsia="Arial" w:hAnsi="Arial" w:cs="Arial"/>
                <w:bCs/>
                <w:i w:val="0"/>
                <w:sz w:val="24"/>
              </w:rPr>
              <w:t>DANE MATKI</w:t>
            </w:r>
          </w:p>
        </w:tc>
      </w:tr>
      <w:tr w:rsidR="00A90441" w14:paraId="51D895FC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C7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CE4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4B88E556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D89B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05F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6F31C5F9" w14:textId="77777777">
        <w:trPr>
          <w:trHeight w:val="64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F280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Adres zamieszkania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05AD" w14:textId="77777777" w:rsidR="00A90441" w:rsidRDefault="00153639">
            <w:pPr>
              <w:spacing w:after="19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14:paraId="2F1C63E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20C88F90" w14:textId="77777777">
        <w:trPr>
          <w:trHeight w:val="30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CF1D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Telefon kontaktowy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721C" w14:textId="77777777" w:rsidR="00A90441" w:rsidRDefault="00153639">
            <w:pPr>
              <w:spacing w:after="0" w:line="259" w:lineRule="auto"/>
              <w:ind w:left="536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A90441" w14:paraId="6369B6CD" w14:textId="77777777">
        <w:trPr>
          <w:trHeight w:val="30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56A9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e-mail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78F3" w14:textId="77777777" w:rsidR="00A90441" w:rsidRDefault="00153639">
            <w:pPr>
              <w:spacing w:after="0" w:line="259" w:lineRule="auto"/>
              <w:ind w:left="536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58593E" w14:paraId="657BF335" w14:textId="77777777" w:rsidTr="00C25DE1">
        <w:trPr>
          <w:trHeight w:val="329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88E1" w14:textId="599925EA" w:rsidR="0058593E" w:rsidRPr="00C070F0" w:rsidRDefault="0058593E" w:rsidP="0058593E">
            <w:pPr>
              <w:spacing w:after="0" w:line="259" w:lineRule="auto"/>
              <w:ind w:left="108" w:firstLine="0"/>
              <w:jc w:val="center"/>
              <w:rPr>
                <w:bCs/>
              </w:rPr>
            </w:pPr>
            <w:r w:rsidRPr="00C070F0">
              <w:rPr>
                <w:rFonts w:ascii="Arial" w:eastAsia="Arial" w:hAnsi="Arial" w:cs="Arial"/>
                <w:bCs/>
                <w:i w:val="0"/>
                <w:sz w:val="24"/>
              </w:rPr>
              <w:t>DANE OJCA</w:t>
            </w:r>
          </w:p>
        </w:tc>
      </w:tr>
      <w:tr w:rsidR="00A90441" w14:paraId="393A1A42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1F6E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Nazwisko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9D60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0BB6DA93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1A2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Imię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BF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2237A2A2" w14:textId="77777777">
        <w:trPr>
          <w:trHeight w:val="64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816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Adres zamieszkania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4DAF" w14:textId="77777777" w:rsidR="00A90441" w:rsidRDefault="00153639">
            <w:pPr>
              <w:spacing w:after="19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14:paraId="4C382D88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0A3D7FC4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EDB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Telefon kontaktowy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059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33FED034" w14:textId="77777777">
        <w:trPr>
          <w:trHeight w:val="32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35FA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e-mail 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A55D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63AE1B1F" w14:textId="77777777">
        <w:trPr>
          <w:trHeight w:val="32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88D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5503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 w:val="0"/>
                <w:sz w:val="24"/>
              </w:rPr>
              <w:t>DEKLARACJE (właściwe zaznaczyć)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</w:tc>
      </w:tr>
      <w:tr w:rsidR="00A90441" w14:paraId="23CD6E5B" w14:textId="77777777">
        <w:trPr>
          <w:trHeight w:val="449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5598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>Dziecko będzie dojeżdżać do szkoły</w:t>
            </w:r>
            <w:r>
              <w:rPr>
                <w:rFonts w:ascii="Arial" w:eastAsia="Arial" w:hAnsi="Arial" w:cs="Arial"/>
                <w:i w:val="0"/>
                <w:sz w:val="20"/>
              </w:rPr>
              <w:t xml:space="preserve"> </w:t>
            </w:r>
          </w:p>
        </w:tc>
        <w:tc>
          <w:tcPr>
            <w:tcW w:w="5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802E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autobus      </w:t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inny środek transportu    </w:t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nie </w:t>
            </w:r>
          </w:p>
        </w:tc>
      </w:tr>
      <w:tr w:rsidR="00A90441" w14:paraId="029FFF39" w14:textId="77777777" w:rsidTr="00430436">
        <w:trPr>
          <w:trHeight w:val="668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676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Dziecko posiada orzeczenie lub opinię Poradni Psychologiczno-Pedagogicznej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8DA88B2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      </w:t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tak  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AE79C" w14:textId="77777777" w:rsidR="00A90441" w:rsidRDefault="00153639">
            <w:pPr>
              <w:spacing w:after="41" w:line="259" w:lineRule="auto"/>
              <w:ind w:left="1128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</w:p>
          <w:p w14:paraId="4754286F" w14:textId="77777777" w:rsidR="00A90441" w:rsidRDefault="00153639">
            <w:pPr>
              <w:tabs>
                <w:tab w:val="center" w:pos="212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          </w:t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nie  </w:t>
            </w:r>
            <w:r>
              <w:rPr>
                <w:rFonts w:ascii="Arial" w:eastAsia="Arial" w:hAnsi="Arial" w:cs="Arial"/>
                <w:i w:val="0"/>
                <w:sz w:val="24"/>
              </w:rPr>
              <w:tab/>
              <w:t xml:space="preserve"> </w:t>
            </w:r>
          </w:p>
        </w:tc>
      </w:tr>
      <w:tr w:rsidR="00A90441" w14:paraId="7EDF8CED" w14:textId="77777777" w:rsidTr="00430436">
        <w:trPr>
          <w:trHeight w:val="59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D977" w14:textId="77777777" w:rsidR="00A90441" w:rsidRDefault="00153639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i w:val="0"/>
              </w:rPr>
              <w:t xml:space="preserve">Zgoda na publikowanie danych osobowych              (imię, nazwisko, klasa)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98713" w14:textId="77777777" w:rsidR="00A90441" w:rsidRDefault="00153639">
            <w:pPr>
              <w:spacing w:after="0" w:line="259" w:lineRule="auto"/>
              <w:ind w:left="536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tak  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7F8A0A" w14:textId="77777777" w:rsidR="00A90441" w:rsidRDefault="00153639">
            <w:pPr>
              <w:tabs>
                <w:tab w:val="center" w:pos="97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i w:val="0"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nie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A90441" w14:paraId="0083AB92" w14:textId="77777777" w:rsidTr="00430436">
        <w:trPr>
          <w:trHeight w:val="175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26B" w14:textId="77777777" w:rsidR="00A90441" w:rsidRDefault="00153639">
            <w:pPr>
              <w:spacing w:after="16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Zgoda na udział dziecka w imprezach szkolnych  </w:t>
            </w:r>
          </w:p>
          <w:p w14:paraId="708A4B65" w14:textId="77777777" w:rsidR="00A90441" w:rsidRDefault="00153639">
            <w:pPr>
              <w:spacing w:after="31" w:line="284" w:lineRule="auto"/>
              <w:ind w:left="108" w:right="61" w:firstLine="0"/>
            </w:pPr>
            <w:r>
              <w:rPr>
                <w:rFonts w:ascii="Arial" w:eastAsia="Arial" w:hAnsi="Arial" w:cs="Arial"/>
                <w:i w:val="0"/>
              </w:rPr>
              <w:t xml:space="preserve">(dyskoteki, ogniska) oraz zawodach sportowych organizowanych w szkole i poza nią. W przypadku jakichkolwiek przeciwwskazań zdrowotnych, </w:t>
            </w:r>
          </w:p>
          <w:p w14:paraId="047B4A72" w14:textId="77777777" w:rsidR="00A90441" w:rsidRDefault="00153639">
            <w:pPr>
              <w:spacing w:after="0" w:line="259" w:lineRule="auto"/>
              <w:ind w:left="108" w:right="8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mogących mieć wpływ na uczestnictwo w zawodach natychmiast poinformuję szkołę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3A87F" w14:textId="77777777" w:rsidR="00A90441" w:rsidRDefault="00153639">
            <w:pPr>
              <w:spacing w:after="0" w:line="259" w:lineRule="auto"/>
              <w:ind w:left="536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tak 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C3C2A4" w14:textId="77777777" w:rsidR="00A90441" w:rsidRDefault="001536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ED164" w14:textId="77777777" w:rsidR="00A90441" w:rsidRDefault="00153639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nie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A90441" w14:paraId="7F262D8D" w14:textId="77777777" w:rsidTr="00430436">
        <w:trPr>
          <w:trHeight w:val="59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A308" w14:textId="77777777" w:rsidR="00A90441" w:rsidRDefault="00153639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i w:val="0"/>
              </w:rPr>
              <w:t xml:space="preserve">Zgoda na przeprowadzanie kontroli czystości dziecka przez pielęgniarkę szkolną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03D14" w14:textId="77777777" w:rsidR="00A90441" w:rsidRDefault="00153639">
            <w:pPr>
              <w:spacing w:after="0" w:line="259" w:lineRule="auto"/>
              <w:ind w:left="536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tak 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C3FF09" w14:textId="77777777" w:rsidR="00A90441" w:rsidRDefault="0015363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i w:val="0"/>
                <w:sz w:val="24"/>
              </w:rPr>
              <w:t xml:space="preserve">   </w:t>
            </w:r>
          </w:p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BBCC8" w14:textId="77777777" w:rsidR="00A90441" w:rsidRDefault="00153639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  <w:i w:val="0"/>
                <w:sz w:val="24"/>
              </w:rPr>
              <w:t></w:t>
            </w:r>
            <w:r>
              <w:rPr>
                <w:rFonts w:ascii="Arial" w:eastAsia="Arial" w:hAnsi="Arial" w:cs="Arial"/>
                <w:i w:val="0"/>
                <w:sz w:val="24"/>
              </w:rPr>
              <w:t xml:space="preserve"> nie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</w:tbl>
    <w:p w14:paraId="73BBC90B" w14:textId="7630F3F7" w:rsidR="0058593E" w:rsidRPr="0058593E" w:rsidRDefault="00153639" w:rsidP="0058593E">
      <w:pPr>
        <w:spacing w:after="0" w:line="259" w:lineRule="auto"/>
        <w:ind w:left="0" w:firstLine="0"/>
        <w:jc w:val="left"/>
      </w:pPr>
      <w:r>
        <w:rPr>
          <w:i w:val="0"/>
          <w:sz w:val="18"/>
        </w:rPr>
        <w:lastRenderedPageBreak/>
        <w:t xml:space="preserve"> </w:t>
      </w:r>
      <w:r w:rsidR="0058593E"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1. ADMINISTRATOR DANYCH OSOBOWYCH</w:t>
      </w:r>
    </w:p>
    <w:p w14:paraId="061CAF79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Nazwa: Szkoła Podstawowa nr 1 im.  majora Henryka Sucharskiego w Drawsku Pomorskim</w:t>
      </w:r>
    </w:p>
    <w:p w14:paraId="15846DD5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Adres: ul. Obrońców Westerplatte, 78-500 Drawsko Pomorskie</w:t>
      </w:r>
    </w:p>
    <w:p w14:paraId="147632B0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Kontakt: kontakt@spdrawsko.pl</w:t>
      </w:r>
    </w:p>
    <w:p w14:paraId="15834728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2. INSPEKTOR OCHRONY DANYCH</w:t>
      </w:r>
    </w:p>
    <w:p w14:paraId="684D8C5D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Imię i nazwisko: Sebastian Łabowski</w:t>
      </w:r>
    </w:p>
    <w:p w14:paraId="020ECCE4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Kontakt: inspektor@bezpieczne-dane.eu</w:t>
      </w:r>
    </w:p>
    <w:p w14:paraId="0CD6F909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3. CEL PRZETWARZANIA</w:t>
      </w:r>
    </w:p>
    <w:p w14:paraId="2E1C7636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zh-CN"/>
        </w:rPr>
      </w:pPr>
      <w:r w:rsidRPr="0058593E">
        <w:rPr>
          <w:rFonts w:eastAsia="Calibri"/>
          <w:i w:val="0"/>
          <w:color w:val="auto"/>
          <w:sz w:val="20"/>
          <w:szCs w:val="20"/>
          <w:lang w:eastAsia="zh-CN"/>
        </w:rPr>
        <w:t>Dane osobowe będą przetwarzane w celu przeprowadzenia postępowania rekrutacyjnego, a w sytuacji przyjęcia do jednostki w celu realizacji zadań dydaktycznych, opiekuńczych i wychowawczych.</w:t>
      </w:r>
    </w:p>
    <w:p w14:paraId="14EFB8F9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4. PODSTAWY PRAWNE PRZETWARZANIA</w:t>
      </w:r>
    </w:p>
    <w:p w14:paraId="4B97D800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Przesłanka RODO: art. 6 ust. 1 lit. c RODO</w:t>
      </w:r>
    </w:p>
    <w:p w14:paraId="1B46484A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Podstawa prawna: ustawa z dnia 14 grudnia 2016 roku Prawo oświatowe, ustawa z dnia 7 września 1991 o systemie oświaty</w:t>
      </w:r>
    </w:p>
    <w:p w14:paraId="724FF73A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5. ODBIORCY DANYCH (LUB KATEGORIE ODBIORCÓW)</w:t>
      </w:r>
    </w:p>
    <w:p w14:paraId="00CC5CB1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Cs/>
          <w:i w:val="0"/>
          <w:color w:val="auto"/>
          <w:sz w:val="20"/>
          <w:szCs w:val="20"/>
          <w:lang w:eastAsia="en-US"/>
        </w:rPr>
        <w:t>Odbiorcami danych mogą być upoważnieni pracownicy Administratora, podmioty, którym należy udostępnić dane osobowe w celu wykonania obowiązku prawnego, a także podmioty, którym dane zostaną powierzone przez Administratora do zrealizowania celów przetwarzania.</w:t>
      </w:r>
    </w:p>
    <w:p w14:paraId="3B0CA614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6. OKRES PRZECHOWYWANIA (KRYTERIUM USTALENIA OKRESU)</w:t>
      </w:r>
    </w:p>
    <w:p w14:paraId="6F4C1472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Dane osobowe kandydatów zgromadzone w celach postępowania rekrutacyjnego oraz dokumentacja postępowania rekrutacyjnego są przechowywane nie dłużej niż rok od momentu ukończenia, zaś dane osobowe kandydatów nieprzyjętych zgromadzone w celach postępowania rekrutacyjnego są przechowywane w jednostce przez okres roku. Dane osobowe przechowywane będą przez okres niezbędny do realizacji celów przetwarzania, a następnie przez okres przewidziany przepisami prawa.</w:t>
      </w:r>
    </w:p>
    <w:p w14:paraId="54B95425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7. PRZYSŁUGUJĄCE PRAWA</w:t>
      </w:r>
    </w:p>
    <w:p w14:paraId="64DDFDA9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Cs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Cs/>
          <w:i w:val="0"/>
          <w:color w:val="auto"/>
          <w:sz w:val="20"/>
          <w:szCs w:val="20"/>
          <w:lang w:eastAsia="en-US"/>
        </w:rPr>
        <w:t>W związku z przetwarzaniem danych przysługują Państwu następujące prawa:</w:t>
      </w:r>
    </w:p>
    <w:p w14:paraId="33591DA7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dostępu do danych oraz kopii danych,</w:t>
      </w:r>
    </w:p>
    <w:p w14:paraId="7CD360A9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 żądania sprostowania danych,</w:t>
      </w:r>
    </w:p>
    <w:p w14:paraId="54304128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 żądania usunięcia danych osobowych oraz bycia zapomnianym,</w:t>
      </w:r>
    </w:p>
    <w:p w14:paraId="5A408ED8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 żądania ograniczenia przetwarzania,</w:t>
      </w:r>
    </w:p>
    <w:p w14:paraId="79B4E336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 niepodlegania zautomatyzowanemu podejmowaniu decyzji, w tym profilowaniu,</w:t>
      </w:r>
    </w:p>
    <w:p w14:paraId="2B7D7A4A" w14:textId="77777777" w:rsidR="0058593E" w:rsidRPr="0058593E" w:rsidRDefault="0058593E" w:rsidP="0058593E">
      <w:pPr>
        <w:numPr>
          <w:ilvl w:val="0"/>
          <w:numId w:val="4"/>
        </w:numPr>
        <w:spacing w:after="0" w:line="240" w:lineRule="auto"/>
        <w:jc w:val="left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do złożenia skargi do organu nadzorczego (Prezesa Urzędu Ochrony Danych Osobowych).</w:t>
      </w:r>
    </w:p>
    <w:p w14:paraId="07C9437A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8. TRANSFER DO PAŃSTW SPOZA EUROPEJSKIEGO OBSZARU GOSPODARCZEGO I ORGANIZACJI MIĘDZYNARODOWYCH</w:t>
      </w:r>
    </w:p>
    <w:p w14:paraId="4F2E4396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i w:val="0"/>
          <w:color w:val="auto"/>
          <w:sz w:val="20"/>
          <w:szCs w:val="20"/>
          <w:lang w:eastAsia="en-US"/>
        </w:rPr>
        <w:t>Administrator nie będzie przekazywał danych do państw trzecich ani organizacji międzynarodowych.</w:t>
      </w:r>
    </w:p>
    <w:p w14:paraId="3CE3A809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bCs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bCs/>
          <w:i w:val="0"/>
          <w:color w:val="auto"/>
          <w:sz w:val="20"/>
          <w:szCs w:val="20"/>
          <w:lang w:eastAsia="en-US"/>
        </w:rPr>
        <w:t>9. INFORMACJA, CZY PODANIE DANYCH OSOBOWYCH JEST WYMOGIEM USTAWOWYM LUB UMOWNYM LUB WARUNKIEM ZAWARCIA UMOWY ORAZ CZY OSOBA, KTÓREJ DANE DOTYCZĄ, JEST ZOBOWIĄZANA DO ICH PODANIA I JAKIE SĄ EWENTUALNE KONSEKWENCJE NIEPODANIA DANYCH</w:t>
      </w:r>
    </w:p>
    <w:p w14:paraId="04B2333F" w14:textId="77777777" w:rsidR="0058593E" w:rsidRPr="0058593E" w:rsidRDefault="0058593E" w:rsidP="0058593E">
      <w:pPr>
        <w:spacing w:after="0" w:line="259" w:lineRule="auto"/>
        <w:ind w:left="0" w:firstLine="0"/>
        <w:jc w:val="left"/>
        <w:rPr>
          <w:rFonts w:eastAsia="Calibri"/>
          <w:i w:val="0"/>
          <w:sz w:val="20"/>
          <w:szCs w:val="20"/>
        </w:rPr>
      </w:pPr>
      <w:r w:rsidRPr="0058593E">
        <w:rPr>
          <w:rFonts w:eastAsia="Calibri"/>
          <w:i w:val="0"/>
          <w:sz w:val="20"/>
          <w:szCs w:val="20"/>
        </w:rPr>
        <w:t>Podanie danych osobowych jest obowiązkiem prawnym i stanowi warunek udziału w postępowaniu rekrutacyjnym, a następnie przyjęcia do jednostki.</w:t>
      </w:r>
    </w:p>
    <w:p w14:paraId="4364A06C" w14:textId="77777777" w:rsidR="0058593E" w:rsidRPr="0058593E" w:rsidRDefault="0058593E" w:rsidP="0058593E">
      <w:pPr>
        <w:spacing w:after="0" w:line="240" w:lineRule="auto"/>
        <w:ind w:left="0" w:firstLine="0"/>
        <w:rPr>
          <w:rFonts w:eastAsia="Calibri"/>
          <w:b/>
          <w:i w:val="0"/>
          <w:color w:val="auto"/>
          <w:sz w:val="20"/>
          <w:szCs w:val="20"/>
          <w:lang w:eastAsia="en-US"/>
        </w:rPr>
      </w:pPr>
      <w:r w:rsidRPr="0058593E">
        <w:rPr>
          <w:rFonts w:eastAsia="Calibri"/>
          <w:b/>
          <w:i w:val="0"/>
          <w:color w:val="auto"/>
          <w:sz w:val="20"/>
          <w:szCs w:val="20"/>
          <w:lang w:eastAsia="en-US"/>
        </w:rPr>
        <w:t>10. ZAUTOMATYZOWANE PODEJMOWANIE DECYZJI, W TYM PROFILOWANIE</w:t>
      </w:r>
    </w:p>
    <w:p w14:paraId="066B3358" w14:textId="77777777" w:rsidR="0058593E" w:rsidRPr="0058593E" w:rsidRDefault="0058593E" w:rsidP="0058593E">
      <w:pPr>
        <w:spacing w:after="0" w:line="259" w:lineRule="auto"/>
        <w:ind w:left="0" w:firstLine="0"/>
        <w:jc w:val="left"/>
        <w:rPr>
          <w:rFonts w:eastAsia="Calibri"/>
          <w:i w:val="0"/>
          <w:sz w:val="20"/>
          <w:szCs w:val="20"/>
        </w:rPr>
      </w:pPr>
      <w:r w:rsidRPr="0058593E">
        <w:rPr>
          <w:rFonts w:eastAsia="Calibri"/>
          <w:i w:val="0"/>
          <w:sz w:val="20"/>
          <w:szCs w:val="20"/>
        </w:rPr>
        <w:t>Państwa dane osobowe nie będą przetwarzane w celu podejmowania decyzji w sposób zautomatyzowany ani nie będą wykorzystywane do profilowania.</w:t>
      </w:r>
    </w:p>
    <w:p w14:paraId="599D5DDB" w14:textId="77777777" w:rsidR="0058593E" w:rsidRPr="0058593E" w:rsidRDefault="0058593E" w:rsidP="0058593E">
      <w:pPr>
        <w:spacing w:after="51" w:line="259" w:lineRule="auto"/>
        <w:ind w:left="142" w:firstLine="0"/>
        <w:jc w:val="left"/>
        <w:rPr>
          <w:rFonts w:eastAsia="Calibri"/>
          <w:i w:val="0"/>
        </w:rPr>
      </w:pPr>
      <w:r w:rsidRPr="0058593E">
        <w:rPr>
          <w:i w:val="0"/>
        </w:rPr>
        <w:t xml:space="preserve"> </w:t>
      </w:r>
    </w:p>
    <w:p w14:paraId="05267ED1" w14:textId="3BA38198" w:rsidR="0058593E" w:rsidRPr="0058593E" w:rsidRDefault="0058593E" w:rsidP="0058593E">
      <w:pPr>
        <w:spacing w:after="4" w:line="268" w:lineRule="auto"/>
        <w:ind w:left="360" w:firstLine="0"/>
        <w:rPr>
          <w:rFonts w:eastAsia="Calibri"/>
          <w:i w:val="0"/>
        </w:rPr>
      </w:pPr>
      <w:r w:rsidRPr="0058593E">
        <w:rPr>
          <w:i w:val="0"/>
        </w:rPr>
        <w:t xml:space="preserve">……………………  ……..…………………………………………………….……………...................................... </w:t>
      </w:r>
      <w:r>
        <w:rPr>
          <w:i w:val="0"/>
        </w:rPr>
        <w:t xml:space="preserve">  </w:t>
      </w:r>
      <w:r w:rsidRPr="0058593E">
        <w:rPr>
          <w:sz w:val="16"/>
        </w:rPr>
        <w:t xml:space="preserve">data         </w:t>
      </w:r>
      <w:r>
        <w:rPr>
          <w:sz w:val="16"/>
        </w:rPr>
        <w:t xml:space="preserve">                                                                                              </w:t>
      </w:r>
      <w:r w:rsidRPr="0058593E">
        <w:rPr>
          <w:sz w:val="16"/>
        </w:rPr>
        <w:t xml:space="preserve"> podpis rodzica(ów) / opiekuna(ów) prawnego </w:t>
      </w:r>
    </w:p>
    <w:p w14:paraId="30DBCCC0" w14:textId="77777777" w:rsidR="0058593E" w:rsidRPr="0058593E" w:rsidRDefault="0058593E" w:rsidP="0058593E">
      <w:pPr>
        <w:spacing w:after="0" w:line="259" w:lineRule="auto"/>
        <w:ind w:left="283" w:firstLine="0"/>
        <w:jc w:val="left"/>
        <w:rPr>
          <w:rFonts w:eastAsia="Calibri"/>
          <w:i w:val="0"/>
        </w:rPr>
      </w:pPr>
      <w:r w:rsidRPr="0058593E">
        <w:rPr>
          <w:sz w:val="16"/>
        </w:rPr>
        <w:t xml:space="preserve"> </w:t>
      </w:r>
      <w:r w:rsidRPr="0058593E">
        <w:rPr>
          <w:b/>
          <w:i w:val="0"/>
        </w:rPr>
        <w:t xml:space="preserve"> </w:t>
      </w:r>
    </w:p>
    <w:p w14:paraId="7B4ABDC2" w14:textId="77777777" w:rsidR="0058593E" w:rsidRPr="0058593E" w:rsidRDefault="0058593E" w:rsidP="0058593E">
      <w:pPr>
        <w:spacing w:after="0" w:line="259" w:lineRule="auto"/>
        <w:ind w:left="141" w:firstLine="0"/>
        <w:jc w:val="center"/>
        <w:rPr>
          <w:rFonts w:eastAsia="Calibri"/>
          <w:i w:val="0"/>
        </w:rPr>
      </w:pPr>
      <w:r w:rsidRPr="0058593E">
        <w:rPr>
          <w:b/>
          <w:i w:val="0"/>
          <w:u w:val="single" w:color="000000"/>
        </w:rPr>
        <w:t>Pouczenie:</w:t>
      </w:r>
      <w:r w:rsidRPr="0058593E">
        <w:rPr>
          <w:b/>
          <w:i w:val="0"/>
        </w:rPr>
        <w:t xml:space="preserve"> </w:t>
      </w:r>
    </w:p>
    <w:p w14:paraId="7D5EBDC6" w14:textId="77777777" w:rsidR="0058593E" w:rsidRPr="0058593E" w:rsidRDefault="0058593E" w:rsidP="0058593E">
      <w:pPr>
        <w:spacing w:after="12" w:line="259" w:lineRule="auto"/>
        <w:ind w:left="192" w:firstLine="0"/>
        <w:jc w:val="center"/>
        <w:rPr>
          <w:rFonts w:eastAsia="Calibri"/>
          <w:i w:val="0"/>
        </w:rPr>
      </w:pPr>
      <w:r w:rsidRPr="0058593E">
        <w:rPr>
          <w:b/>
          <w:i w:val="0"/>
        </w:rPr>
        <w:t xml:space="preserve"> </w:t>
      </w:r>
    </w:p>
    <w:p w14:paraId="36A35056" w14:textId="77777777" w:rsidR="0058593E" w:rsidRPr="0058593E" w:rsidRDefault="0058593E" w:rsidP="0058593E">
      <w:pPr>
        <w:spacing w:after="4" w:line="268" w:lineRule="auto"/>
        <w:ind w:left="137"/>
        <w:rPr>
          <w:rFonts w:eastAsia="Calibri"/>
          <w:i w:val="0"/>
        </w:rPr>
      </w:pPr>
      <w:r w:rsidRPr="0058593E">
        <w:rPr>
          <w:i w:val="0"/>
        </w:rPr>
        <w:t xml:space="preserve">Uprzedzony o odpowiedzialności karnej z art. 233 Kodeksu Karnego oświadczam, że podane dane są zgodne  ze stanem faktycznym. Przyjmuję do wiadomości, że dyrektor placówki może zażądać przedstawienia dokumentów potwierdzających dane zapisane we wniosku.  </w:t>
      </w:r>
    </w:p>
    <w:p w14:paraId="324DD360" w14:textId="77777777" w:rsidR="0058593E" w:rsidRPr="0058593E" w:rsidRDefault="0058593E" w:rsidP="0058593E">
      <w:pPr>
        <w:spacing w:after="0" w:line="259" w:lineRule="auto"/>
        <w:ind w:left="142" w:firstLine="0"/>
        <w:jc w:val="left"/>
        <w:rPr>
          <w:rFonts w:eastAsia="Calibri"/>
          <w:i w:val="0"/>
        </w:rPr>
      </w:pPr>
      <w:r w:rsidRPr="0058593E">
        <w:rPr>
          <w:i w:val="0"/>
        </w:rPr>
        <w:t xml:space="preserve"> </w:t>
      </w:r>
    </w:p>
    <w:p w14:paraId="2B0D8E2B" w14:textId="46052DE3" w:rsidR="00A90441" w:rsidRDefault="00153639" w:rsidP="00D05D2E">
      <w:pPr>
        <w:spacing w:after="29" w:line="271" w:lineRule="auto"/>
        <w:ind w:right="359"/>
      </w:pPr>
      <w:r>
        <w:rPr>
          <w:i w:val="0"/>
        </w:rPr>
        <w:t xml:space="preserve">……………………  …………………………………………………….……………...................................... </w:t>
      </w:r>
      <w:r>
        <w:rPr>
          <w:sz w:val="16"/>
        </w:rPr>
        <w:t xml:space="preserve">data                                 </w:t>
      </w:r>
      <w:r w:rsidR="007076AC">
        <w:rPr>
          <w:sz w:val="16"/>
        </w:rPr>
        <w:t xml:space="preserve">                                                              </w:t>
      </w:r>
      <w:r>
        <w:rPr>
          <w:sz w:val="16"/>
        </w:rPr>
        <w:t xml:space="preserve"> podpis rodzica(ów) / opiekuna(ów) prawnego </w:t>
      </w:r>
    </w:p>
    <w:p w14:paraId="6D0C8AF9" w14:textId="77777777" w:rsidR="00C070F0" w:rsidRDefault="00C070F0" w:rsidP="0058593E">
      <w:pPr>
        <w:spacing w:after="0" w:line="259" w:lineRule="auto"/>
        <w:ind w:left="0" w:firstLine="0"/>
        <w:jc w:val="left"/>
        <w:rPr>
          <w:i w:val="0"/>
        </w:rPr>
      </w:pPr>
    </w:p>
    <w:p w14:paraId="48332FBB" w14:textId="77777777" w:rsidR="00C070F0" w:rsidRDefault="00C070F0" w:rsidP="0058593E">
      <w:pPr>
        <w:spacing w:after="0" w:line="259" w:lineRule="auto"/>
        <w:ind w:left="0" w:firstLine="0"/>
        <w:jc w:val="left"/>
        <w:rPr>
          <w:i w:val="0"/>
        </w:rPr>
      </w:pPr>
    </w:p>
    <w:p w14:paraId="1661F7B3" w14:textId="77777777" w:rsidR="00C070F0" w:rsidRDefault="00C070F0" w:rsidP="0058593E">
      <w:pPr>
        <w:spacing w:after="0" w:line="259" w:lineRule="auto"/>
        <w:ind w:left="0" w:firstLine="0"/>
        <w:jc w:val="left"/>
        <w:rPr>
          <w:i w:val="0"/>
        </w:rPr>
      </w:pPr>
    </w:p>
    <w:p w14:paraId="068339AE" w14:textId="4D6D9546" w:rsidR="0058593E" w:rsidRPr="005F79A2" w:rsidRDefault="00153639" w:rsidP="005F79A2">
      <w:pPr>
        <w:spacing w:after="0" w:line="259" w:lineRule="auto"/>
        <w:jc w:val="left"/>
        <w:rPr>
          <w:b/>
          <w:bCs/>
        </w:rPr>
      </w:pPr>
      <w:r w:rsidRPr="005F79A2">
        <w:rPr>
          <w:b/>
          <w:bCs/>
          <w:i w:val="0"/>
        </w:rPr>
        <w:t>Do wniosku należy dołączyć</w:t>
      </w:r>
      <w:r w:rsidR="005F79A2" w:rsidRPr="005F79A2">
        <w:rPr>
          <w:b/>
          <w:bCs/>
          <w:i w:val="0"/>
        </w:rPr>
        <w:t xml:space="preserve"> </w:t>
      </w:r>
      <w:r w:rsidRPr="005F79A2">
        <w:rPr>
          <w:b/>
          <w:bCs/>
          <w:i w:val="0"/>
        </w:rPr>
        <w:t xml:space="preserve">zdjęcie legitymacyjne </w:t>
      </w:r>
      <w:r w:rsidR="005F79A2" w:rsidRPr="005F79A2">
        <w:rPr>
          <w:b/>
          <w:bCs/>
          <w:i w:val="0"/>
        </w:rPr>
        <w:t>dziecka</w:t>
      </w:r>
    </w:p>
    <w:p w14:paraId="534F7A0B" w14:textId="77777777" w:rsidR="005F79A2" w:rsidRDefault="005F79A2" w:rsidP="005F79A2">
      <w:pPr>
        <w:spacing w:after="3" w:line="271" w:lineRule="auto"/>
        <w:ind w:left="0" w:firstLine="0"/>
        <w:rPr>
          <w:i w:val="0"/>
        </w:rPr>
      </w:pPr>
    </w:p>
    <w:p w14:paraId="3ADDB4F4" w14:textId="2462174F" w:rsidR="00A90441" w:rsidRPr="005F79A2" w:rsidRDefault="00153639" w:rsidP="005F79A2">
      <w:pPr>
        <w:spacing w:after="3" w:line="271" w:lineRule="auto"/>
        <w:rPr>
          <w:b/>
          <w:bCs/>
          <w:u w:val="single"/>
        </w:rPr>
      </w:pPr>
      <w:r w:rsidRPr="005F79A2">
        <w:rPr>
          <w:i w:val="0"/>
          <w:u w:val="single"/>
        </w:rPr>
        <w:t xml:space="preserve">Składając wniosek </w:t>
      </w:r>
      <w:r w:rsidRPr="005F79A2">
        <w:rPr>
          <w:b/>
          <w:bCs/>
          <w:i w:val="0"/>
          <w:u w:val="single"/>
        </w:rPr>
        <w:t xml:space="preserve">należy przedłożyć do wglądu: </w:t>
      </w:r>
    </w:p>
    <w:p w14:paraId="6673C8EF" w14:textId="7518CE30" w:rsidR="00A90441" w:rsidRPr="005F79A2" w:rsidRDefault="00153639" w:rsidP="005F79A2">
      <w:pPr>
        <w:numPr>
          <w:ilvl w:val="0"/>
          <w:numId w:val="3"/>
        </w:numPr>
        <w:spacing w:after="3" w:line="271" w:lineRule="auto"/>
        <w:ind w:hanging="348"/>
        <w:rPr>
          <w:b/>
          <w:bCs/>
        </w:rPr>
      </w:pPr>
      <w:r w:rsidRPr="005F79A2">
        <w:rPr>
          <w:b/>
          <w:bCs/>
          <w:i w:val="0"/>
        </w:rPr>
        <w:t xml:space="preserve">akt urodzenia dziecka   </w:t>
      </w:r>
    </w:p>
    <w:p w14:paraId="02F05FEE" w14:textId="77777777" w:rsidR="00A90441" w:rsidRPr="005F79A2" w:rsidRDefault="00153639">
      <w:pPr>
        <w:numPr>
          <w:ilvl w:val="0"/>
          <w:numId w:val="3"/>
        </w:numPr>
        <w:spacing w:after="3" w:line="271" w:lineRule="auto"/>
        <w:ind w:hanging="348"/>
        <w:rPr>
          <w:b/>
          <w:bCs/>
        </w:rPr>
      </w:pPr>
      <w:r w:rsidRPr="005F79A2">
        <w:rPr>
          <w:b/>
          <w:bCs/>
          <w:i w:val="0"/>
        </w:rPr>
        <w:t xml:space="preserve">dowód osobisty rodzica / opiekuna prawnego  </w:t>
      </w:r>
    </w:p>
    <w:sectPr w:rsidR="00A90441" w:rsidRPr="005F79A2" w:rsidSect="0058593E">
      <w:pgSz w:w="11906" w:h="16838"/>
      <w:pgMar w:top="432" w:right="715" w:bottom="70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165"/>
    <w:multiLevelType w:val="hybridMultilevel"/>
    <w:tmpl w:val="6618346C"/>
    <w:lvl w:ilvl="0" w:tplc="A53215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8B1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33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43A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D05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A7B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68D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D1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E434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86335"/>
    <w:multiLevelType w:val="hybridMultilevel"/>
    <w:tmpl w:val="480443C8"/>
    <w:lvl w:ilvl="0" w:tplc="B4F4955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295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6F3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4C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62D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4B8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651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6A3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227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5456A3"/>
    <w:multiLevelType w:val="hybridMultilevel"/>
    <w:tmpl w:val="FB50DF48"/>
    <w:lvl w:ilvl="0" w:tplc="4AF62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ADE98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A5996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8C8F2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9E003A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A897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1467D4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5ACDE4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653EA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AE7F2E"/>
    <w:multiLevelType w:val="hybridMultilevel"/>
    <w:tmpl w:val="143221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E51732"/>
    <w:multiLevelType w:val="hybridMultilevel"/>
    <w:tmpl w:val="2C6E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75832">
    <w:abstractNumId w:val="1"/>
  </w:num>
  <w:num w:numId="2" w16cid:durableId="545485951">
    <w:abstractNumId w:val="2"/>
  </w:num>
  <w:num w:numId="3" w16cid:durableId="1010831683">
    <w:abstractNumId w:val="0"/>
  </w:num>
  <w:num w:numId="4" w16cid:durableId="1195313829">
    <w:abstractNumId w:val="4"/>
  </w:num>
  <w:num w:numId="5" w16cid:durableId="325935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41"/>
    <w:rsid w:val="00153639"/>
    <w:rsid w:val="002A65FD"/>
    <w:rsid w:val="00430436"/>
    <w:rsid w:val="00481A06"/>
    <w:rsid w:val="0058593E"/>
    <w:rsid w:val="005F79A2"/>
    <w:rsid w:val="007076AC"/>
    <w:rsid w:val="00A90441"/>
    <w:rsid w:val="00C070F0"/>
    <w:rsid w:val="00CF1506"/>
    <w:rsid w:val="00D0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218"/>
  <w15:docId w15:val="{5F701FA3-D2D1-4B19-9D0F-42E321D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48" w:lineRule="auto"/>
      <w:ind w:left="370" w:hanging="10"/>
      <w:jc w:val="both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F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SZKOŁY PODSTAWOWEJ</dc:title>
  <dc:subject/>
  <dc:creator>SEKRETARIAT</dc:creator>
  <cp:keywords/>
  <cp:lastModifiedBy>Iwona Rogalska</cp:lastModifiedBy>
  <cp:revision>2</cp:revision>
  <dcterms:created xsi:type="dcterms:W3CDTF">2026-01-22T13:32:00Z</dcterms:created>
  <dcterms:modified xsi:type="dcterms:W3CDTF">2026-01-22T13:32:00Z</dcterms:modified>
</cp:coreProperties>
</file>